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5368" w:rsidRDefault="004515DC" w:rsidP="00A35368">
      <w:pPr>
        <w:spacing w:after="0"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6" type="#_x0000_t202" style="position:absolute;margin-left:362.8pt;margin-top:-19.35pt;width:98.15pt;height:86.6pt;z-index:251695104;mso-width-relative:margin;mso-height-relative:margin" stroked="f">
            <v:textbox>
              <w:txbxContent>
                <w:p w:rsidR="00A35368" w:rsidRDefault="00A35368" w:rsidP="00A35368">
                  <w:r>
                    <w:rPr>
                      <w:noProof/>
                      <w:lang w:eastAsia="pl-PL"/>
                    </w:rPr>
                    <w:drawing>
                      <wp:inline distT="0" distB="0" distL="0" distR="0">
                        <wp:extent cx="1064895" cy="1064895"/>
                        <wp:effectExtent l="0" t="0" r="0" b="0"/>
                        <wp:docPr id="10" name="Obraz 10" descr="logo_LCBP1(1)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logo_LCBP1(1).png"/>
                                <pic:cNvPicPr/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64895" cy="10648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35368">
        <w:rPr>
          <w:sz w:val="28"/>
          <w:szCs w:val="28"/>
        </w:rPr>
        <w:t xml:space="preserve">LUBUSKIE CENTRUM BUDOWNICTWA PASYWNEGO   </w:t>
      </w:r>
    </w:p>
    <w:p w:rsidR="00A35368" w:rsidRPr="00CF6609" w:rsidRDefault="00A35368" w:rsidP="00A35368">
      <w:pPr>
        <w:spacing w:after="120"/>
        <w:rPr>
          <w:sz w:val="28"/>
          <w:szCs w:val="28"/>
        </w:rPr>
      </w:pPr>
      <w:r>
        <w:rPr>
          <w:sz w:val="20"/>
          <w:szCs w:val="20"/>
        </w:rPr>
        <w:t xml:space="preserve">                                         </w:t>
      </w:r>
      <w:r w:rsidRPr="00CF6609">
        <w:rPr>
          <w:sz w:val="20"/>
          <w:szCs w:val="20"/>
        </w:rPr>
        <w:t>Michał Kruczkowski</w:t>
      </w:r>
    </w:p>
    <w:p w:rsidR="00A35368" w:rsidRDefault="00A35368" w:rsidP="00A35368">
      <w:pPr>
        <w:spacing w:after="0" w:line="360" w:lineRule="auto"/>
        <w:rPr>
          <w:sz w:val="20"/>
        </w:rPr>
      </w:pPr>
      <w:r>
        <w:rPr>
          <w:sz w:val="20"/>
        </w:rPr>
        <w:t xml:space="preserve">    Chwalęcice, ul. Żwirowa 204, 66-415 Chwalęcice k/ Gorzowa Wlkp.  </w:t>
      </w:r>
    </w:p>
    <w:p w:rsidR="00A35368" w:rsidRPr="00103FB0" w:rsidRDefault="004515DC" w:rsidP="00A35368">
      <w:pPr>
        <w:spacing w:after="0" w:line="360" w:lineRule="auto"/>
        <w:rPr>
          <w:sz w:val="20"/>
        </w:rPr>
      </w:pPr>
      <w:r>
        <w:rPr>
          <w:noProof/>
          <w:sz w:val="20"/>
          <w:lang w:eastAsia="pl-PL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5" type="#_x0000_t32" style="position:absolute;margin-left:1.1pt;margin-top:20.45pt;width:467.3pt;height:0;z-index:251694080" o:connectortype="straight"/>
        </w:pict>
      </w:r>
      <w:r w:rsidR="00A35368">
        <w:rPr>
          <w:sz w:val="20"/>
        </w:rPr>
        <w:t xml:space="preserve">                           NIP: 599-29-75-841 </w:t>
      </w:r>
      <w:proofErr w:type="gramStart"/>
      <w:r w:rsidR="00A35368">
        <w:rPr>
          <w:sz w:val="20"/>
        </w:rPr>
        <w:t>REGON:</w:t>
      </w:r>
      <w:r w:rsidR="00A35368" w:rsidRPr="005C38B4">
        <w:t xml:space="preserve"> </w:t>
      </w:r>
      <w:r w:rsidR="00A35368">
        <w:rPr>
          <w:sz w:val="20"/>
        </w:rPr>
        <w:t xml:space="preserve">081159200                                       </w:t>
      </w:r>
      <w:proofErr w:type="gramEnd"/>
      <w:r w:rsidR="00A35368">
        <w:rPr>
          <w:sz w:val="20"/>
        </w:rPr>
        <w:t xml:space="preserve">                              </w:t>
      </w:r>
    </w:p>
    <w:p w:rsidR="00A35368" w:rsidRDefault="00A35368" w:rsidP="00A35368">
      <w:pPr>
        <w:tabs>
          <w:tab w:val="left" w:pos="3709"/>
        </w:tabs>
        <w:rPr>
          <w:sz w:val="10"/>
        </w:rPr>
      </w:pPr>
    </w:p>
    <w:p w:rsidR="00A35368" w:rsidRPr="00A206A7" w:rsidRDefault="00A35368" w:rsidP="00A35368">
      <w:pPr>
        <w:tabs>
          <w:tab w:val="left" w:pos="3709"/>
        </w:tabs>
        <w:rPr>
          <w:sz w:val="10"/>
        </w:rPr>
      </w:pPr>
    </w:p>
    <w:p w:rsidR="00B702CC" w:rsidRDefault="00B702CC" w:rsidP="009B2BB7">
      <w:pPr>
        <w:pStyle w:val="Bezodstpw"/>
        <w:tabs>
          <w:tab w:val="left" w:pos="1671"/>
          <w:tab w:val="center" w:pos="4677"/>
        </w:tabs>
        <w:jc w:val="center"/>
        <w:rPr>
          <w:sz w:val="44"/>
          <w:szCs w:val="36"/>
        </w:rPr>
      </w:pPr>
    </w:p>
    <w:p w:rsidR="009B2BB7" w:rsidRDefault="009B2BB7" w:rsidP="009B2BB7">
      <w:pPr>
        <w:pStyle w:val="Bezodstpw"/>
        <w:tabs>
          <w:tab w:val="left" w:pos="1671"/>
          <w:tab w:val="center" w:pos="4677"/>
        </w:tabs>
        <w:jc w:val="center"/>
        <w:rPr>
          <w:sz w:val="44"/>
          <w:szCs w:val="36"/>
        </w:rPr>
      </w:pPr>
      <w:r w:rsidRPr="009B2BB7">
        <w:rPr>
          <w:sz w:val="44"/>
          <w:szCs w:val="36"/>
        </w:rPr>
        <w:t>MATERIAŁY DO ZGŁOSZENIA ROBÓT BUDOWLANYCH NIEWYMAGAJĄCYCH POZWOLENIA</w:t>
      </w:r>
    </w:p>
    <w:p w:rsidR="00B702CC" w:rsidRPr="009B2BB7" w:rsidRDefault="00B702CC" w:rsidP="009B2BB7">
      <w:pPr>
        <w:pStyle w:val="Bezodstpw"/>
        <w:tabs>
          <w:tab w:val="left" w:pos="1671"/>
          <w:tab w:val="center" w:pos="4677"/>
        </w:tabs>
        <w:jc w:val="center"/>
        <w:rPr>
          <w:sz w:val="40"/>
          <w:szCs w:val="36"/>
        </w:rPr>
      </w:pPr>
    </w:p>
    <w:p w:rsidR="00A35368" w:rsidRDefault="00A35368" w:rsidP="00A35368">
      <w:pPr>
        <w:spacing w:after="0"/>
        <w:jc w:val="both"/>
        <w:rPr>
          <w:sz w:val="18"/>
        </w:rPr>
      </w:pPr>
    </w:p>
    <w:p w:rsidR="00A35368" w:rsidRDefault="00A35368" w:rsidP="00A35368">
      <w:pPr>
        <w:spacing w:after="0"/>
        <w:jc w:val="both"/>
        <w:rPr>
          <w:sz w:val="18"/>
        </w:rPr>
      </w:pPr>
    </w:p>
    <w:tbl>
      <w:tblPr>
        <w:tblStyle w:val="Tabela-Siatka"/>
        <w:tblW w:w="0" w:type="auto"/>
        <w:tblLook w:val="04A0"/>
      </w:tblPr>
      <w:tblGrid>
        <w:gridCol w:w="2943"/>
        <w:gridCol w:w="6551"/>
      </w:tblGrid>
      <w:tr w:rsidR="00A35368" w:rsidTr="00D01C6F">
        <w:tc>
          <w:tcPr>
            <w:tcW w:w="2943" w:type="dxa"/>
            <w:tcBorders>
              <w:left w:val="nil"/>
            </w:tcBorders>
          </w:tcPr>
          <w:p w:rsidR="00B702CC" w:rsidRDefault="00B702CC" w:rsidP="00D01C6F">
            <w:pPr>
              <w:jc w:val="both"/>
              <w:rPr>
                <w:sz w:val="20"/>
                <w:u w:val="single"/>
              </w:rPr>
            </w:pPr>
          </w:p>
          <w:p w:rsidR="00A35368" w:rsidRDefault="00A35368" w:rsidP="00D01C6F">
            <w:pPr>
              <w:jc w:val="both"/>
              <w:rPr>
                <w:sz w:val="18"/>
              </w:rPr>
            </w:pPr>
            <w:r w:rsidRPr="00C16E71">
              <w:rPr>
                <w:sz w:val="20"/>
                <w:u w:val="single"/>
              </w:rPr>
              <w:t>NAZWA I ADRES OBIEKTU</w:t>
            </w:r>
          </w:p>
        </w:tc>
        <w:tc>
          <w:tcPr>
            <w:tcW w:w="6551" w:type="dxa"/>
            <w:tcBorders>
              <w:right w:val="nil"/>
            </w:tcBorders>
          </w:tcPr>
          <w:p w:rsidR="00B702CC" w:rsidRDefault="00B702CC" w:rsidP="00D01C6F">
            <w:pPr>
              <w:jc w:val="center"/>
              <w:rPr>
                <w:rFonts w:cs="Arial"/>
                <w:b/>
                <w:sz w:val="24"/>
                <w:szCs w:val="26"/>
              </w:rPr>
            </w:pPr>
          </w:p>
          <w:p w:rsidR="00A35368" w:rsidRDefault="00A35368" w:rsidP="00D01C6F">
            <w:pPr>
              <w:jc w:val="center"/>
              <w:rPr>
                <w:rFonts w:cs="Arial"/>
                <w:b/>
                <w:sz w:val="24"/>
                <w:szCs w:val="26"/>
              </w:rPr>
            </w:pPr>
            <w:r w:rsidRPr="00A35368">
              <w:rPr>
                <w:rFonts w:cs="Arial"/>
                <w:b/>
                <w:sz w:val="24"/>
                <w:szCs w:val="26"/>
              </w:rPr>
              <w:t>"</w:t>
            </w:r>
            <w:r w:rsidR="00B702CC">
              <w:rPr>
                <w:b/>
                <w:bCs/>
                <w:i/>
                <w:sz w:val="24"/>
                <w:szCs w:val="26"/>
              </w:rPr>
              <w:t>Remont ul. Portowej w Drezdenku</w:t>
            </w:r>
            <w:r w:rsidRPr="00A35368">
              <w:rPr>
                <w:b/>
                <w:bCs/>
                <w:i/>
                <w:sz w:val="24"/>
                <w:szCs w:val="26"/>
              </w:rPr>
              <w:t xml:space="preserve"> </w:t>
            </w:r>
            <w:r w:rsidRPr="00A35368">
              <w:rPr>
                <w:rFonts w:cs="Arial"/>
                <w:b/>
                <w:sz w:val="24"/>
                <w:szCs w:val="26"/>
              </w:rPr>
              <w:t>"</w:t>
            </w:r>
          </w:p>
          <w:p w:rsidR="00A35368" w:rsidRPr="001E4B5F" w:rsidRDefault="00A35368" w:rsidP="00D01C6F">
            <w:pPr>
              <w:jc w:val="center"/>
              <w:rPr>
                <w:rFonts w:cs="Arial"/>
                <w:b/>
                <w:sz w:val="26"/>
                <w:szCs w:val="26"/>
              </w:rPr>
            </w:pPr>
          </w:p>
        </w:tc>
      </w:tr>
      <w:tr w:rsidR="00A35368" w:rsidTr="00D01C6F">
        <w:tc>
          <w:tcPr>
            <w:tcW w:w="2943" w:type="dxa"/>
            <w:tcBorders>
              <w:left w:val="nil"/>
            </w:tcBorders>
          </w:tcPr>
          <w:p w:rsidR="00B702CC" w:rsidRDefault="00B702CC" w:rsidP="00D01C6F">
            <w:pPr>
              <w:jc w:val="both"/>
              <w:rPr>
                <w:sz w:val="20"/>
                <w:u w:val="single"/>
              </w:rPr>
            </w:pPr>
          </w:p>
          <w:p w:rsidR="00A35368" w:rsidRDefault="00A35368" w:rsidP="00D01C6F">
            <w:pPr>
              <w:jc w:val="both"/>
              <w:rPr>
                <w:sz w:val="18"/>
              </w:rPr>
            </w:pPr>
            <w:r w:rsidRPr="00C16E71">
              <w:rPr>
                <w:sz w:val="20"/>
                <w:u w:val="single"/>
              </w:rPr>
              <w:t>Numery ewidencyjne działek, na których obiekt jest usytuowany</w:t>
            </w:r>
          </w:p>
        </w:tc>
        <w:tc>
          <w:tcPr>
            <w:tcW w:w="6551" w:type="dxa"/>
            <w:tcBorders>
              <w:right w:val="nil"/>
            </w:tcBorders>
          </w:tcPr>
          <w:p w:rsidR="00A35368" w:rsidRDefault="00A35368" w:rsidP="00D01C6F">
            <w:pPr>
              <w:jc w:val="both"/>
            </w:pPr>
          </w:p>
          <w:p w:rsidR="00A35368" w:rsidRPr="007705EA" w:rsidRDefault="00A35368" w:rsidP="00D01C6F">
            <w:pPr>
              <w:jc w:val="center"/>
              <w:rPr>
                <w:b/>
                <w:sz w:val="24"/>
                <w:szCs w:val="24"/>
              </w:rPr>
            </w:pPr>
            <w:r w:rsidRPr="007705EA">
              <w:rPr>
                <w:b/>
                <w:sz w:val="24"/>
                <w:szCs w:val="24"/>
              </w:rPr>
              <w:t xml:space="preserve">Jednostka ewidencyjna </w:t>
            </w:r>
            <w:r w:rsidR="00D27AB7">
              <w:rPr>
                <w:b/>
                <w:sz w:val="24"/>
                <w:szCs w:val="24"/>
              </w:rPr>
              <w:t>Drezdenko</w:t>
            </w:r>
            <w:r w:rsidRPr="007705EA">
              <w:rPr>
                <w:b/>
                <w:sz w:val="24"/>
                <w:szCs w:val="24"/>
              </w:rPr>
              <w:t>, Obręb 00</w:t>
            </w:r>
            <w:r w:rsidR="00D27AB7">
              <w:rPr>
                <w:b/>
                <w:sz w:val="24"/>
                <w:szCs w:val="24"/>
              </w:rPr>
              <w:t>01</w:t>
            </w:r>
            <w:r>
              <w:rPr>
                <w:b/>
                <w:sz w:val="24"/>
                <w:szCs w:val="24"/>
              </w:rPr>
              <w:t xml:space="preserve"> </w:t>
            </w:r>
            <w:r w:rsidR="00D27AB7">
              <w:rPr>
                <w:b/>
                <w:sz w:val="24"/>
                <w:szCs w:val="24"/>
              </w:rPr>
              <w:t>Drezdenko</w:t>
            </w:r>
          </w:p>
          <w:p w:rsidR="00A35368" w:rsidRDefault="00A35368" w:rsidP="00D01C6F">
            <w:pPr>
              <w:jc w:val="center"/>
              <w:rPr>
                <w:sz w:val="10"/>
                <w:szCs w:val="24"/>
              </w:rPr>
            </w:pPr>
          </w:p>
          <w:p w:rsidR="00B702CC" w:rsidRPr="00A35368" w:rsidRDefault="00B702CC" w:rsidP="00D01C6F">
            <w:pPr>
              <w:jc w:val="center"/>
              <w:rPr>
                <w:sz w:val="10"/>
                <w:szCs w:val="24"/>
              </w:rPr>
            </w:pPr>
          </w:p>
          <w:p w:rsidR="00A35368" w:rsidRPr="00CB69AD" w:rsidRDefault="00CB69AD" w:rsidP="00D01C6F">
            <w:pPr>
              <w:jc w:val="center"/>
              <w:rPr>
                <w:b/>
                <w:sz w:val="24"/>
                <w:szCs w:val="24"/>
              </w:rPr>
            </w:pPr>
            <w:r w:rsidRPr="00CB69AD">
              <w:rPr>
                <w:b/>
                <w:sz w:val="24"/>
                <w:szCs w:val="24"/>
              </w:rPr>
              <w:t xml:space="preserve">Działka </w:t>
            </w:r>
            <w:r w:rsidR="00B702CC" w:rsidRPr="00CB69AD">
              <w:rPr>
                <w:b/>
                <w:sz w:val="24"/>
                <w:szCs w:val="24"/>
              </w:rPr>
              <w:t>88/3</w:t>
            </w:r>
          </w:p>
          <w:p w:rsidR="00B702CC" w:rsidRDefault="00B702CC" w:rsidP="00D01C6F">
            <w:pPr>
              <w:jc w:val="center"/>
              <w:rPr>
                <w:sz w:val="24"/>
                <w:szCs w:val="24"/>
              </w:rPr>
            </w:pPr>
          </w:p>
          <w:p w:rsidR="00B702CC" w:rsidRPr="00B702CC" w:rsidRDefault="00B702CC" w:rsidP="00D01C6F">
            <w:pPr>
              <w:jc w:val="center"/>
              <w:rPr>
                <w:b/>
                <w:sz w:val="24"/>
                <w:szCs w:val="24"/>
              </w:rPr>
            </w:pPr>
            <w:r w:rsidRPr="00B702CC">
              <w:rPr>
                <w:b/>
                <w:sz w:val="24"/>
                <w:szCs w:val="24"/>
              </w:rPr>
              <w:t>Identyfikator działki</w:t>
            </w:r>
            <w:r w:rsidR="00D57792">
              <w:rPr>
                <w:b/>
                <w:sz w:val="24"/>
                <w:szCs w:val="24"/>
              </w:rPr>
              <w:t xml:space="preserve"> </w:t>
            </w:r>
            <w:r w:rsidRPr="00B702CC">
              <w:rPr>
                <w:b/>
                <w:sz w:val="24"/>
                <w:szCs w:val="24"/>
              </w:rPr>
              <w:t>080602_4.0001.88/3</w:t>
            </w:r>
          </w:p>
          <w:p w:rsidR="00A35368" w:rsidRPr="001E4B5F" w:rsidRDefault="00A35368" w:rsidP="00D01C6F">
            <w:pPr>
              <w:jc w:val="center"/>
              <w:rPr>
                <w:sz w:val="18"/>
              </w:rPr>
            </w:pPr>
          </w:p>
        </w:tc>
      </w:tr>
      <w:tr w:rsidR="00A35368" w:rsidTr="00D01C6F">
        <w:tc>
          <w:tcPr>
            <w:tcW w:w="2943" w:type="dxa"/>
            <w:tcBorders>
              <w:left w:val="nil"/>
            </w:tcBorders>
          </w:tcPr>
          <w:p w:rsidR="00B702CC" w:rsidRDefault="00B702CC" w:rsidP="00D01C6F">
            <w:pPr>
              <w:jc w:val="both"/>
              <w:rPr>
                <w:sz w:val="20"/>
                <w:u w:val="single"/>
              </w:rPr>
            </w:pPr>
          </w:p>
          <w:p w:rsidR="00A35368" w:rsidRDefault="00A35368" w:rsidP="00D01C6F">
            <w:pPr>
              <w:jc w:val="both"/>
              <w:rPr>
                <w:sz w:val="18"/>
              </w:rPr>
            </w:pPr>
            <w:r w:rsidRPr="00C16E71">
              <w:rPr>
                <w:sz w:val="20"/>
                <w:u w:val="single"/>
              </w:rPr>
              <w:t>Nazwa i adres inwestora</w:t>
            </w:r>
          </w:p>
        </w:tc>
        <w:tc>
          <w:tcPr>
            <w:tcW w:w="6551" w:type="dxa"/>
            <w:tcBorders>
              <w:right w:val="nil"/>
            </w:tcBorders>
          </w:tcPr>
          <w:p w:rsidR="00B702CC" w:rsidRDefault="00B702CC" w:rsidP="00D01C6F">
            <w:pPr>
              <w:jc w:val="center"/>
              <w:rPr>
                <w:b/>
                <w:sz w:val="28"/>
                <w:szCs w:val="28"/>
              </w:rPr>
            </w:pPr>
          </w:p>
          <w:p w:rsidR="00A35368" w:rsidRDefault="00CB69AD" w:rsidP="00D01C6F">
            <w:pPr>
              <w:jc w:val="center"/>
              <w:rPr>
                <w:sz w:val="18"/>
              </w:rPr>
            </w:pPr>
            <w:r>
              <w:rPr>
                <w:b/>
                <w:sz w:val="28"/>
                <w:szCs w:val="28"/>
              </w:rPr>
              <w:t>GMINA DREZDENKO</w:t>
            </w:r>
          </w:p>
          <w:p w:rsidR="00A35368" w:rsidRDefault="00A35368" w:rsidP="00D01C6F">
            <w:pPr>
              <w:jc w:val="center"/>
              <w:rPr>
                <w:b/>
                <w:sz w:val="28"/>
                <w:szCs w:val="28"/>
              </w:rPr>
            </w:pPr>
            <w:proofErr w:type="gramStart"/>
            <w:r w:rsidRPr="00196B60">
              <w:rPr>
                <w:b/>
                <w:sz w:val="28"/>
                <w:szCs w:val="28"/>
              </w:rPr>
              <w:t>ul</w:t>
            </w:r>
            <w:proofErr w:type="gramEnd"/>
            <w:r w:rsidRPr="00196B60">
              <w:rPr>
                <w:b/>
                <w:sz w:val="28"/>
                <w:szCs w:val="28"/>
              </w:rPr>
              <w:t xml:space="preserve">. </w:t>
            </w:r>
            <w:r w:rsidR="00D27AB7">
              <w:rPr>
                <w:b/>
                <w:sz w:val="28"/>
                <w:szCs w:val="28"/>
              </w:rPr>
              <w:t>Warszawska 1</w:t>
            </w:r>
            <w:r w:rsidRPr="00196B60">
              <w:rPr>
                <w:b/>
                <w:sz w:val="28"/>
                <w:szCs w:val="28"/>
              </w:rPr>
              <w:tab/>
              <w:t xml:space="preserve"> </w:t>
            </w:r>
            <w:r>
              <w:rPr>
                <w:b/>
                <w:sz w:val="28"/>
                <w:szCs w:val="28"/>
              </w:rPr>
              <w:t>66-5</w:t>
            </w:r>
            <w:r w:rsidR="00D27AB7">
              <w:rPr>
                <w:b/>
                <w:sz w:val="28"/>
                <w:szCs w:val="28"/>
              </w:rPr>
              <w:t>3</w:t>
            </w:r>
            <w:r>
              <w:rPr>
                <w:b/>
                <w:sz w:val="28"/>
                <w:szCs w:val="28"/>
              </w:rPr>
              <w:t xml:space="preserve">0 </w:t>
            </w:r>
            <w:r w:rsidR="00D27AB7">
              <w:rPr>
                <w:b/>
                <w:sz w:val="28"/>
                <w:szCs w:val="28"/>
              </w:rPr>
              <w:t>Drezdenko</w:t>
            </w:r>
          </w:p>
          <w:p w:rsidR="00A35368" w:rsidRDefault="00A35368" w:rsidP="00D01C6F">
            <w:pPr>
              <w:jc w:val="center"/>
              <w:rPr>
                <w:sz w:val="18"/>
              </w:rPr>
            </w:pPr>
          </w:p>
          <w:p w:rsidR="00B702CC" w:rsidRDefault="00B702CC" w:rsidP="00D01C6F">
            <w:pPr>
              <w:jc w:val="center"/>
              <w:rPr>
                <w:sz w:val="18"/>
              </w:rPr>
            </w:pPr>
          </w:p>
        </w:tc>
      </w:tr>
      <w:tr w:rsidR="00A35368" w:rsidTr="00D01C6F">
        <w:tc>
          <w:tcPr>
            <w:tcW w:w="2943" w:type="dxa"/>
            <w:tcBorders>
              <w:left w:val="nil"/>
            </w:tcBorders>
          </w:tcPr>
          <w:p w:rsidR="00B702CC" w:rsidRDefault="00B702CC" w:rsidP="00D01C6F">
            <w:pPr>
              <w:jc w:val="both"/>
              <w:rPr>
                <w:sz w:val="20"/>
                <w:u w:val="single"/>
              </w:rPr>
            </w:pPr>
          </w:p>
          <w:p w:rsidR="00A35368" w:rsidRPr="00C16E71" w:rsidRDefault="00A35368" w:rsidP="00D01C6F">
            <w:pPr>
              <w:jc w:val="both"/>
              <w:rPr>
                <w:sz w:val="20"/>
                <w:u w:val="single"/>
              </w:rPr>
            </w:pPr>
            <w:r>
              <w:rPr>
                <w:sz w:val="20"/>
                <w:u w:val="single"/>
              </w:rPr>
              <w:t>Kategoria obiektu</w:t>
            </w:r>
          </w:p>
        </w:tc>
        <w:tc>
          <w:tcPr>
            <w:tcW w:w="6551" w:type="dxa"/>
            <w:tcBorders>
              <w:right w:val="nil"/>
            </w:tcBorders>
          </w:tcPr>
          <w:p w:rsidR="00B702CC" w:rsidRDefault="00B702CC" w:rsidP="00D01C6F">
            <w:pPr>
              <w:jc w:val="center"/>
              <w:rPr>
                <w:b/>
                <w:sz w:val="28"/>
                <w:szCs w:val="28"/>
              </w:rPr>
            </w:pPr>
          </w:p>
          <w:p w:rsidR="00A35368" w:rsidRDefault="00A35368" w:rsidP="00D01C6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XXV (drogi)</w:t>
            </w:r>
          </w:p>
          <w:p w:rsidR="00B702CC" w:rsidRPr="00196B60" w:rsidRDefault="00B702CC" w:rsidP="00D01C6F">
            <w:pPr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A35368" w:rsidRDefault="00A35368" w:rsidP="00A35368">
      <w:pPr>
        <w:spacing w:after="0"/>
        <w:jc w:val="both"/>
        <w:rPr>
          <w:sz w:val="18"/>
        </w:rPr>
      </w:pPr>
    </w:p>
    <w:p w:rsidR="00B702CC" w:rsidRDefault="00B702CC" w:rsidP="00A35368">
      <w:pPr>
        <w:spacing w:after="0"/>
        <w:jc w:val="both"/>
        <w:rPr>
          <w:sz w:val="18"/>
        </w:rPr>
      </w:pPr>
    </w:p>
    <w:p w:rsidR="00B702CC" w:rsidRDefault="00B702CC" w:rsidP="00A35368">
      <w:pPr>
        <w:spacing w:after="0"/>
        <w:jc w:val="both"/>
        <w:rPr>
          <w:sz w:val="18"/>
        </w:rPr>
      </w:pPr>
    </w:p>
    <w:tbl>
      <w:tblPr>
        <w:tblStyle w:val="Tabela-Siatka"/>
        <w:tblW w:w="0" w:type="auto"/>
        <w:tblLook w:val="04A0"/>
      </w:tblPr>
      <w:tblGrid>
        <w:gridCol w:w="2615"/>
        <w:gridCol w:w="1462"/>
        <w:gridCol w:w="1418"/>
        <w:gridCol w:w="1984"/>
        <w:gridCol w:w="2022"/>
      </w:tblGrid>
      <w:tr w:rsidR="0099787B" w:rsidTr="00D01C6F">
        <w:tc>
          <w:tcPr>
            <w:tcW w:w="2615" w:type="dxa"/>
            <w:vAlign w:val="center"/>
          </w:tcPr>
          <w:p w:rsidR="00A35368" w:rsidRDefault="00A35368" w:rsidP="00D01C6F">
            <w:pPr>
              <w:jc w:val="center"/>
              <w:rPr>
                <w:sz w:val="18"/>
              </w:rPr>
            </w:pPr>
            <w:r>
              <w:rPr>
                <w:sz w:val="20"/>
                <w:u w:val="single"/>
              </w:rPr>
              <w:t>Imię i Nazwisko</w:t>
            </w:r>
          </w:p>
        </w:tc>
        <w:tc>
          <w:tcPr>
            <w:tcW w:w="1462" w:type="dxa"/>
            <w:vAlign w:val="center"/>
          </w:tcPr>
          <w:p w:rsidR="00A35368" w:rsidRDefault="00A35368" w:rsidP="00D01C6F">
            <w:pPr>
              <w:jc w:val="center"/>
              <w:rPr>
                <w:sz w:val="18"/>
              </w:rPr>
            </w:pPr>
            <w:r>
              <w:rPr>
                <w:sz w:val="20"/>
                <w:u w:val="single"/>
              </w:rPr>
              <w:t>Stanowisko</w:t>
            </w:r>
          </w:p>
        </w:tc>
        <w:tc>
          <w:tcPr>
            <w:tcW w:w="1418" w:type="dxa"/>
            <w:vAlign w:val="center"/>
          </w:tcPr>
          <w:p w:rsidR="00A35368" w:rsidRDefault="00A35368" w:rsidP="00D01C6F">
            <w:pPr>
              <w:jc w:val="center"/>
              <w:rPr>
                <w:sz w:val="18"/>
              </w:rPr>
            </w:pPr>
            <w:r>
              <w:rPr>
                <w:sz w:val="20"/>
                <w:u w:val="single"/>
              </w:rPr>
              <w:t>Branża</w:t>
            </w:r>
          </w:p>
        </w:tc>
        <w:tc>
          <w:tcPr>
            <w:tcW w:w="1984" w:type="dxa"/>
            <w:vAlign w:val="center"/>
          </w:tcPr>
          <w:p w:rsidR="00A35368" w:rsidRDefault="00A35368" w:rsidP="00D01C6F">
            <w:pPr>
              <w:jc w:val="center"/>
              <w:rPr>
                <w:sz w:val="18"/>
              </w:rPr>
            </w:pPr>
            <w:r>
              <w:rPr>
                <w:sz w:val="20"/>
                <w:u w:val="single"/>
              </w:rPr>
              <w:t>Nr uprawnień</w:t>
            </w:r>
          </w:p>
        </w:tc>
        <w:tc>
          <w:tcPr>
            <w:tcW w:w="2022" w:type="dxa"/>
            <w:vAlign w:val="center"/>
          </w:tcPr>
          <w:p w:rsidR="00A35368" w:rsidRDefault="00A35368" w:rsidP="00D01C6F">
            <w:pPr>
              <w:jc w:val="center"/>
              <w:rPr>
                <w:sz w:val="18"/>
              </w:rPr>
            </w:pPr>
            <w:r>
              <w:rPr>
                <w:sz w:val="20"/>
                <w:u w:val="single"/>
              </w:rPr>
              <w:t>Podpis</w:t>
            </w:r>
          </w:p>
        </w:tc>
      </w:tr>
      <w:tr w:rsidR="0099787B" w:rsidTr="00D01C6F">
        <w:trPr>
          <w:trHeight w:val="743"/>
        </w:trPr>
        <w:tc>
          <w:tcPr>
            <w:tcW w:w="2615" w:type="dxa"/>
            <w:vAlign w:val="center"/>
          </w:tcPr>
          <w:p w:rsidR="00A35368" w:rsidRPr="00C16E71" w:rsidRDefault="00A35368" w:rsidP="00D01C6F">
            <w:pPr>
              <w:jc w:val="center"/>
              <w:rPr>
                <w:sz w:val="20"/>
              </w:rPr>
            </w:pPr>
            <w:proofErr w:type="gramStart"/>
            <w:r w:rsidRPr="00C16E71">
              <w:rPr>
                <w:sz w:val="20"/>
              </w:rPr>
              <w:t>mgr</w:t>
            </w:r>
            <w:proofErr w:type="gramEnd"/>
            <w:r w:rsidRPr="00C16E71">
              <w:rPr>
                <w:sz w:val="20"/>
              </w:rPr>
              <w:t xml:space="preserve"> inż. </w:t>
            </w:r>
            <w:r>
              <w:rPr>
                <w:b/>
                <w:sz w:val="20"/>
              </w:rPr>
              <w:t>Michał Kruczkowski</w:t>
            </w:r>
          </w:p>
        </w:tc>
        <w:tc>
          <w:tcPr>
            <w:tcW w:w="1462" w:type="dxa"/>
            <w:vAlign w:val="center"/>
          </w:tcPr>
          <w:p w:rsidR="00A35368" w:rsidRPr="00C16E71" w:rsidRDefault="00A35368" w:rsidP="00D01C6F">
            <w:pPr>
              <w:jc w:val="center"/>
              <w:rPr>
                <w:sz w:val="20"/>
              </w:rPr>
            </w:pPr>
            <w:r>
              <w:rPr>
                <w:sz w:val="20"/>
              </w:rPr>
              <w:t>Opracował</w:t>
            </w:r>
          </w:p>
        </w:tc>
        <w:tc>
          <w:tcPr>
            <w:tcW w:w="1418" w:type="dxa"/>
            <w:vAlign w:val="center"/>
          </w:tcPr>
          <w:p w:rsidR="00A35368" w:rsidRPr="00C16E71" w:rsidRDefault="00A35368" w:rsidP="00D01C6F">
            <w:pPr>
              <w:jc w:val="center"/>
              <w:rPr>
                <w:sz w:val="20"/>
              </w:rPr>
            </w:pPr>
            <w:r w:rsidRPr="00C16E71">
              <w:rPr>
                <w:sz w:val="20"/>
              </w:rPr>
              <w:t>Drogowa</w:t>
            </w:r>
          </w:p>
        </w:tc>
        <w:tc>
          <w:tcPr>
            <w:tcW w:w="1984" w:type="dxa"/>
            <w:vAlign w:val="center"/>
          </w:tcPr>
          <w:p w:rsidR="00A35368" w:rsidRPr="00C16E71" w:rsidRDefault="00A35368" w:rsidP="00D01C6F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2022" w:type="dxa"/>
            <w:vAlign w:val="center"/>
          </w:tcPr>
          <w:p w:rsidR="00A35368" w:rsidRDefault="00A35368" w:rsidP="00D01C6F">
            <w:pPr>
              <w:jc w:val="center"/>
              <w:rPr>
                <w:sz w:val="20"/>
                <w:u w:val="single"/>
              </w:rPr>
            </w:pPr>
          </w:p>
        </w:tc>
      </w:tr>
      <w:tr w:rsidR="0099787B" w:rsidTr="00D01C6F">
        <w:tc>
          <w:tcPr>
            <w:tcW w:w="2615" w:type="dxa"/>
            <w:vAlign w:val="center"/>
          </w:tcPr>
          <w:p w:rsidR="00A35368" w:rsidRPr="00C16E71" w:rsidRDefault="00A35368" w:rsidP="00D01C6F">
            <w:pPr>
              <w:jc w:val="center"/>
              <w:rPr>
                <w:sz w:val="20"/>
              </w:rPr>
            </w:pPr>
            <w:proofErr w:type="gramStart"/>
            <w:r w:rsidRPr="00C16E71">
              <w:rPr>
                <w:sz w:val="20"/>
              </w:rPr>
              <w:t>mgr</w:t>
            </w:r>
            <w:proofErr w:type="gramEnd"/>
            <w:r w:rsidRPr="00C16E71">
              <w:rPr>
                <w:sz w:val="20"/>
              </w:rPr>
              <w:t xml:space="preserve"> inż. </w:t>
            </w:r>
            <w:r w:rsidRPr="00C16E71">
              <w:rPr>
                <w:b/>
                <w:sz w:val="20"/>
              </w:rPr>
              <w:t>Marcin Jurewicz</w:t>
            </w:r>
          </w:p>
        </w:tc>
        <w:tc>
          <w:tcPr>
            <w:tcW w:w="1462" w:type="dxa"/>
            <w:vAlign w:val="center"/>
          </w:tcPr>
          <w:p w:rsidR="00A35368" w:rsidRPr="00C16E71" w:rsidRDefault="00A35368" w:rsidP="00D01C6F">
            <w:pPr>
              <w:jc w:val="center"/>
              <w:rPr>
                <w:sz w:val="20"/>
              </w:rPr>
            </w:pPr>
            <w:r w:rsidRPr="00C16E71">
              <w:rPr>
                <w:sz w:val="20"/>
              </w:rPr>
              <w:t>Projektant</w:t>
            </w:r>
          </w:p>
          <w:p w:rsidR="00A35368" w:rsidRPr="00C16E71" w:rsidRDefault="00A35368" w:rsidP="00D01C6F">
            <w:pPr>
              <w:jc w:val="center"/>
              <w:rPr>
                <w:sz w:val="20"/>
              </w:rPr>
            </w:pPr>
          </w:p>
        </w:tc>
        <w:tc>
          <w:tcPr>
            <w:tcW w:w="1418" w:type="dxa"/>
            <w:vAlign w:val="center"/>
          </w:tcPr>
          <w:p w:rsidR="00A35368" w:rsidRPr="00C16E71" w:rsidRDefault="00A35368" w:rsidP="00D01C6F">
            <w:pPr>
              <w:jc w:val="center"/>
              <w:rPr>
                <w:sz w:val="20"/>
              </w:rPr>
            </w:pPr>
            <w:r w:rsidRPr="00C16E71">
              <w:rPr>
                <w:sz w:val="20"/>
              </w:rPr>
              <w:t>Drogowa</w:t>
            </w:r>
          </w:p>
        </w:tc>
        <w:tc>
          <w:tcPr>
            <w:tcW w:w="1984" w:type="dxa"/>
            <w:vAlign w:val="center"/>
          </w:tcPr>
          <w:p w:rsidR="0099787B" w:rsidRDefault="0099787B" w:rsidP="00D01C6F">
            <w:pPr>
              <w:jc w:val="center"/>
              <w:rPr>
                <w:sz w:val="20"/>
              </w:rPr>
            </w:pPr>
            <w:r>
              <w:rPr>
                <w:sz w:val="20"/>
              </w:rPr>
              <w:t>Specjalność drogowa</w:t>
            </w:r>
          </w:p>
          <w:p w:rsidR="00A35368" w:rsidRPr="00C16E71" w:rsidRDefault="00A35368" w:rsidP="00D01C6F">
            <w:pPr>
              <w:jc w:val="center"/>
              <w:rPr>
                <w:sz w:val="20"/>
              </w:rPr>
            </w:pPr>
            <w:r w:rsidRPr="00C16E71">
              <w:rPr>
                <w:sz w:val="20"/>
              </w:rPr>
              <w:t>ZAP/0074/P</w:t>
            </w:r>
            <w:r>
              <w:rPr>
                <w:sz w:val="20"/>
              </w:rPr>
              <w:t>O</w:t>
            </w:r>
            <w:r w:rsidRPr="00C16E71">
              <w:rPr>
                <w:sz w:val="20"/>
              </w:rPr>
              <w:t>OD/1</w:t>
            </w:r>
            <w:r>
              <w:rPr>
                <w:sz w:val="20"/>
              </w:rPr>
              <w:t>5</w:t>
            </w:r>
          </w:p>
        </w:tc>
        <w:tc>
          <w:tcPr>
            <w:tcW w:w="2022" w:type="dxa"/>
            <w:vAlign w:val="center"/>
          </w:tcPr>
          <w:p w:rsidR="00A35368" w:rsidRDefault="00A35368" w:rsidP="00D01C6F">
            <w:pPr>
              <w:jc w:val="center"/>
              <w:rPr>
                <w:sz w:val="20"/>
                <w:u w:val="single"/>
              </w:rPr>
            </w:pPr>
          </w:p>
          <w:p w:rsidR="00A35368" w:rsidRDefault="00A35368" w:rsidP="00D01C6F">
            <w:pPr>
              <w:jc w:val="center"/>
              <w:rPr>
                <w:sz w:val="20"/>
                <w:u w:val="single"/>
              </w:rPr>
            </w:pPr>
          </w:p>
          <w:p w:rsidR="00A35368" w:rsidRDefault="00A35368" w:rsidP="00D01C6F">
            <w:pPr>
              <w:jc w:val="center"/>
              <w:rPr>
                <w:sz w:val="20"/>
                <w:u w:val="single"/>
              </w:rPr>
            </w:pPr>
          </w:p>
        </w:tc>
      </w:tr>
    </w:tbl>
    <w:p w:rsidR="00A35368" w:rsidRDefault="00A35368" w:rsidP="00A35368">
      <w:pPr>
        <w:spacing w:after="0"/>
        <w:jc w:val="both"/>
        <w:rPr>
          <w:sz w:val="18"/>
        </w:rPr>
      </w:pPr>
    </w:p>
    <w:p w:rsidR="00A35368" w:rsidRDefault="00A35368" w:rsidP="00A35368">
      <w:pPr>
        <w:spacing w:after="0"/>
        <w:rPr>
          <w:sz w:val="24"/>
        </w:rPr>
      </w:pPr>
    </w:p>
    <w:p w:rsidR="00A35368" w:rsidRDefault="00A35368" w:rsidP="00A35368">
      <w:pPr>
        <w:spacing w:after="0"/>
        <w:rPr>
          <w:sz w:val="24"/>
        </w:rPr>
      </w:pPr>
    </w:p>
    <w:p w:rsidR="00B702CC" w:rsidRDefault="00B702CC" w:rsidP="00A35368">
      <w:pPr>
        <w:spacing w:after="0"/>
        <w:rPr>
          <w:sz w:val="24"/>
        </w:rPr>
      </w:pPr>
    </w:p>
    <w:p w:rsidR="00B702CC" w:rsidRDefault="00B702CC" w:rsidP="00A35368">
      <w:pPr>
        <w:spacing w:after="0"/>
        <w:rPr>
          <w:sz w:val="24"/>
        </w:rPr>
      </w:pPr>
    </w:p>
    <w:p w:rsidR="00A35368" w:rsidRDefault="00A35368" w:rsidP="00A35368">
      <w:pPr>
        <w:spacing w:after="0"/>
        <w:rPr>
          <w:b/>
          <w:sz w:val="36"/>
          <w:szCs w:val="40"/>
        </w:rPr>
      </w:pP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 w:rsidR="00B702CC">
        <w:rPr>
          <w:sz w:val="24"/>
        </w:rPr>
        <w:t>20</w:t>
      </w:r>
      <w:r>
        <w:rPr>
          <w:sz w:val="24"/>
        </w:rPr>
        <w:t>.</w:t>
      </w:r>
      <w:r w:rsidR="009B2BB7">
        <w:rPr>
          <w:sz w:val="24"/>
        </w:rPr>
        <w:t>0</w:t>
      </w:r>
      <w:r w:rsidR="00B702CC">
        <w:rPr>
          <w:sz w:val="24"/>
        </w:rPr>
        <w:t>1</w:t>
      </w:r>
      <w:r>
        <w:rPr>
          <w:sz w:val="24"/>
        </w:rPr>
        <w:t>.20</w:t>
      </w:r>
      <w:r w:rsidR="009B2BB7">
        <w:rPr>
          <w:sz w:val="24"/>
        </w:rPr>
        <w:t>2</w:t>
      </w:r>
      <w:r w:rsidR="00B702CC">
        <w:rPr>
          <w:sz w:val="24"/>
        </w:rPr>
        <w:t>3</w:t>
      </w:r>
      <w:r>
        <w:rPr>
          <w:sz w:val="24"/>
        </w:rPr>
        <w:t xml:space="preserve"> </w:t>
      </w:r>
      <w:proofErr w:type="gramStart"/>
      <w:r>
        <w:rPr>
          <w:sz w:val="24"/>
        </w:rPr>
        <w:t>r.</w:t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  <w:t xml:space="preserve">   </w:t>
      </w:r>
      <w:r>
        <w:rPr>
          <w:b/>
          <w:sz w:val="40"/>
          <w:szCs w:val="40"/>
        </w:rPr>
        <w:t>Egz</w:t>
      </w:r>
      <w:proofErr w:type="gramEnd"/>
      <w:r>
        <w:rPr>
          <w:b/>
          <w:sz w:val="40"/>
          <w:szCs w:val="40"/>
        </w:rPr>
        <w:t>.</w:t>
      </w:r>
      <w:r w:rsidRPr="00F60C9C">
        <w:rPr>
          <w:b/>
          <w:sz w:val="40"/>
          <w:szCs w:val="40"/>
        </w:rPr>
        <w:t xml:space="preserve"> </w:t>
      </w:r>
      <w:r w:rsidR="00540E72">
        <w:rPr>
          <w:b/>
          <w:sz w:val="36"/>
          <w:szCs w:val="40"/>
        </w:rPr>
        <w:t>1</w:t>
      </w:r>
    </w:p>
    <w:sectPr w:rsidR="00A35368" w:rsidSect="009B2BB7">
      <w:pgSz w:w="11906" w:h="16838"/>
      <w:pgMar w:top="720" w:right="991" w:bottom="720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5705F2"/>
    <w:rsid w:val="00003A73"/>
    <w:rsid w:val="00003B04"/>
    <w:rsid w:val="00003B16"/>
    <w:rsid w:val="00004A53"/>
    <w:rsid w:val="00017BA0"/>
    <w:rsid w:val="0003380D"/>
    <w:rsid w:val="000449BA"/>
    <w:rsid w:val="00053243"/>
    <w:rsid w:val="000718C5"/>
    <w:rsid w:val="00071EC7"/>
    <w:rsid w:val="000874B2"/>
    <w:rsid w:val="00091C31"/>
    <w:rsid w:val="0009425F"/>
    <w:rsid w:val="000942D8"/>
    <w:rsid w:val="000B018F"/>
    <w:rsid w:val="000B25B4"/>
    <w:rsid w:val="000B4BC0"/>
    <w:rsid w:val="000B5D75"/>
    <w:rsid w:val="000C3CF8"/>
    <w:rsid w:val="000C456C"/>
    <w:rsid w:val="000D5BB8"/>
    <w:rsid w:val="000D6C52"/>
    <w:rsid w:val="000E3069"/>
    <w:rsid w:val="000E51CF"/>
    <w:rsid w:val="000E7EFF"/>
    <w:rsid w:val="00103FB0"/>
    <w:rsid w:val="001137F3"/>
    <w:rsid w:val="00115C04"/>
    <w:rsid w:val="00120F69"/>
    <w:rsid w:val="001350F5"/>
    <w:rsid w:val="00147C2F"/>
    <w:rsid w:val="00154CB7"/>
    <w:rsid w:val="00160367"/>
    <w:rsid w:val="00176F4A"/>
    <w:rsid w:val="00177C8C"/>
    <w:rsid w:val="00196B60"/>
    <w:rsid w:val="001A334A"/>
    <w:rsid w:val="001C0DBC"/>
    <w:rsid w:val="001C2283"/>
    <w:rsid w:val="001C5AE5"/>
    <w:rsid w:val="001E2659"/>
    <w:rsid w:val="001E4B5F"/>
    <w:rsid w:val="001E63A5"/>
    <w:rsid w:val="001F3F39"/>
    <w:rsid w:val="0020775B"/>
    <w:rsid w:val="00211321"/>
    <w:rsid w:val="00221803"/>
    <w:rsid w:val="00232EC1"/>
    <w:rsid w:val="00232ED3"/>
    <w:rsid w:val="00241C9F"/>
    <w:rsid w:val="0024450A"/>
    <w:rsid w:val="00256032"/>
    <w:rsid w:val="0026134D"/>
    <w:rsid w:val="002626D2"/>
    <w:rsid w:val="0026746E"/>
    <w:rsid w:val="00277690"/>
    <w:rsid w:val="002810DF"/>
    <w:rsid w:val="002870A9"/>
    <w:rsid w:val="00287ABC"/>
    <w:rsid w:val="0029621B"/>
    <w:rsid w:val="002B441A"/>
    <w:rsid w:val="002E1D14"/>
    <w:rsid w:val="002F2B8B"/>
    <w:rsid w:val="00325860"/>
    <w:rsid w:val="00331362"/>
    <w:rsid w:val="0036430F"/>
    <w:rsid w:val="00364932"/>
    <w:rsid w:val="0036520B"/>
    <w:rsid w:val="00367605"/>
    <w:rsid w:val="00371EDE"/>
    <w:rsid w:val="00371F5C"/>
    <w:rsid w:val="00392125"/>
    <w:rsid w:val="003A39EA"/>
    <w:rsid w:val="003B148E"/>
    <w:rsid w:val="003D0551"/>
    <w:rsid w:val="003E2C1D"/>
    <w:rsid w:val="003E442E"/>
    <w:rsid w:val="00404CB6"/>
    <w:rsid w:val="00406D14"/>
    <w:rsid w:val="004214CE"/>
    <w:rsid w:val="00421E07"/>
    <w:rsid w:val="00441D35"/>
    <w:rsid w:val="004515DC"/>
    <w:rsid w:val="0045236F"/>
    <w:rsid w:val="00462A4A"/>
    <w:rsid w:val="00466D79"/>
    <w:rsid w:val="0046788E"/>
    <w:rsid w:val="00472639"/>
    <w:rsid w:val="004947BC"/>
    <w:rsid w:val="004C6FA0"/>
    <w:rsid w:val="004D7C12"/>
    <w:rsid w:val="004E49F8"/>
    <w:rsid w:val="004E6AB6"/>
    <w:rsid w:val="005000DE"/>
    <w:rsid w:val="00533348"/>
    <w:rsid w:val="00540E72"/>
    <w:rsid w:val="00560C8D"/>
    <w:rsid w:val="005705F2"/>
    <w:rsid w:val="00571EFF"/>
    <w:rsid w:val="00580509"/>
    <w:rsid w:val="00597B99"/>
    <w:rsid w:val="005C38B4"/>
    <w:rsid w:val="005C4435"/>
    <w:rsid w:val="005C65E0"/>
    <w:rsid w:val="005D0B11"/>
    <w:rsid w:val="005E0F5E"/>
    <w:rsid w:val="005E690B"/>
    <w:rsid w:val="00636486"/>
    <w:rsid w:val="00646C9E"/>
    <w:rsid w:val="006542FB"/>
    <w:rsid w:val="006660C2"/>
    <w:rsid w:val="0067028F"/>
    <w:rsid w:val="006C04D1"/>
    <w:rsid w:val="006C1812"/>
    <w:rsid w:val="006C68D2"/>
    <w:rsid w:val="006C78F7"/>
    <w:rsid w:val="007078BE"/>
    <w:rsid w:val="007228D7"/>
    <w:rsid w:val="007318F4"/>
    <w:rsid w:val="007326CD"/>
    <w:rsid w:val="00734D8A"/>
    <w:rsid w:val="0074491A"/>
    <w:rsid w:val="00745B70"/>
    <w:rsid w:val="00750217"/>
    <w:rsid w:val="007553B2"/>
    <w:rsid w:val="007638F8"/>
    <w:rsid w:val="00767522"/>
    <w:rsid w:val="007705EA"/>
    <w:rsid w:val="007803D0"/>
    <w:rsid w:val="007874FE"/>
    <w:rsid w:val="007968A9"/>
    <w:rsid w:val="007A79A7"/>
    <w:rsid w:val="007A79DE"/>
    <w:rsid w:val="007C4939"/>
    <w:rsid w:val="007D6E29"/>
    <w:rsid w:val="007D71F3"/>
    <w:rsid w:val="007F0230"/>
    <w:rsid w:val="0081565F"/>
    <w:rsid w:val="0084355E"/>
    <w:rsid w:val="008452E3"/>
    <w:rsid w:val="00845469"/>
    <w:rsid w:val="00847ED3"/>
    <w:rsid w:val="00853EC0"/>
    <w:rsid w:val="00860625"/>
    <w:rsid w:val="008631F9"/>
    <w:rsid w:val="008641ED"/>
    <w:rsid w:val="00866418"/>
    <w:rsid w:val="0087345A"/>
    <w:rsid w:val="00874704"/>
    <w:rsid w:val="0088375A"/>
    <w:rsid w:val="008911FA"/>
    <w:rsid w:val="0089215A"/>
    <w:rsid w:val="00894254"/>
    <w:rsid w:val="00897C23"/>
    <w:rsid w:val="00897E05"/>
    <w:rsid w:val="008A00C9"/>
    <w:rsid w:val="008A52D6"/>
    <w:rsid w:val="008B1DDD"/>
    <w:rsid w:val="008B6515"/>
    <w:rsid w:val="008C2365"/>
    <w:rsid w:val="008D0FB3"/>
    <w:rsid w:val="008D706C"/>
    <w:rsid w:val="008F772B"/>
    <w:rsid w:val="009142AB"/>
    <w:rsid w:val="009371F4"/>
    <w:rsid w:val="00951A7B"/>
    <w:rsid w:val="00980630"/>
    <w:rsid w:val="00985928"/>
    <w:rsid w:val="00987D2D"/>
    <w:rsid w:val="0099787B"/>
    <w:rsid w:val="009A2203"/>
    <w:rsid w:val="009B2BB7"/>
    <w:rsid w:val="009B7B4A"/>
    <w:rsid w:val="009E33F0"/>
    <w:rsid w:val="009E5392"/>
    <w:rsid w:val="009E7B82"/>
    <w:rsid w:val="009F0011"/>
    <w:rsid w:val="009F0B2D"/>
    <w:rsid w:val="00A00152"/>
    <w:rsid w:val="00A206A7"/>
    <w:rsid w:val="00A27DDA"/>
    <w:rsid w:val="00A3134D"/>
    <w:rsid w:val="00A34AA3"/>
    <w:rsid w:val="00A35368"/>
    <w:rsid w:val="00A54FB9"/>
    <w:rsid w:val="00A64E25"/>
    <w:rsid w:val="00A75C5E"/>
    <w:rsid w:val="00A96AB5"/>
    <w:rsid w:val="00AB5AC5"/>
    <w:rsid w:val="00AC02AC"/>
    <w:rsid w:val="00AC299D"/>
    <w:rsid w:val="00AC4BE8"/>
    <w:rsid w:val="00AE0BF2"/>
    <w:rsid w:val="00AE52D9"/>
    <w:rsid w:val="00AF322E"/>
    <w:rsid w:val="00AF6E62"/>
    <w:rsid w:val="00B143F4"/>
    <w:rsid w:val="00B30CEC"/>
    <w:rsid w:val="00B45F97"/>
    <w:rsid w:val="00B4618C"/>
    <w:rsid w:val="00B47B1E"/>
    <w:rsid w:val="00B516E2"/>
    <w:rsid w:val="00B54900"/>
    <w:rsid w:val="00B5611C"/>
    <w:rsid w:val="00B668AB"/>
    <w:rsid w:val="00B702CC"/>
    <w:rsid w:val="00B96D54"/>
    <w:rsid w:val="00BA78EA"/>
    <w:rsid w:val="00BB79A9"/>
    <w:rsid w:val="00BD59BE"/>
    <w:rsid w:val="00BF0237"/>
    <w:rsid w:val="00BF544E"/>
    <w:rsid w:val="00C14DFD"/>
    <w:rsid w:val="00C15AFE"/>
    <w:rsid w:val="00C15CC5"/>
    <w:rsid w:val="00C15CF9"/>
    <w:rsid w:val="00C16E71"/>
    <w:rsid w:val="00C17674"/>
    <w:rsid w:val="00C17868"/>
    <w:rsid w:val="00C26C08"/>
    <w:rsid w:val="00C27611"/>
    <w:rsid w:val="00C33343"/>
    <w:rsid w:val="00C61A63"/>
    <w:rsid w:val="00C71908"/>
    <w:rsid w:val="00C93B38"/>
    <w:rsid w:val="00CB0D50"/>
    <w:rsid w:val="00CB1D94"/>
    <w:rsid w:val="00CB263F"/>
    <w:rsid w:val="00CB69AD"/>
    <w:rsid w:val="00CD0A00"/>
    <w:rsid w:val="00CD4E8A"/>
    <w:rsid w:val="00CE2486"/>
    <w:rsid w:val="00CF5129"/>
    <w:rsid w:val="00CF6609"/>
    <w:rsid w:val="00D025EE"/>
    <w:rsid w:val="00D1063F"/>
    <w:rsid w:val="00D15AFD"/>
    <w:rsid w:val="00D27AB7"/>
    <w:rsid w:val="00D341F5"/>
    <w:rsid w:val="00D41B56"/>
    <w:rsid w:val="00D445C8"/>
    <w:rsid w:val="00D447DD"/>
    <w:rsid w:val="00D44839"/>
    <w:rsid w:val="00D47BE3"/>
    <w:rsid w:val="00D5318B"/>
    <w:rsid w:val="00D57457"/>
    <w:rsid w:val="00D57792"/>
    <w:rsid w:val="00D71293"/>
    <w:rsid w:val="00D751D2"/>
    <w:rsid w:val="00D85006"/>
    <w:rsid w:val="00D86481"/>
    <w:rsid w:val="00D918F5"/>
    <w:rsid w:val="00D97B6C"/>
    <w:rsid w:val="00DD2052"/>
    <w:rsid w:val="00E022B0"/>
    <w:rsid w:val="00E1171B"/>
    <w:rsid w:val="00E40FA1"/>
    <w:rsid w:val="00E4137B"/>
    <w:rsid w:val="00E4378B"/>
    <w:rsid w:val="00E61D0C"/>
    <w:rsid w:val="00E8069E"/>
    <w:rsid w:val="00EC7C9A"/>
    <w:rsid w:val="00ED6F97"/>
    <w:rsid w:val="00F40E08"/>
    <w:rsid w:val="00F60C9C"/>
    <w:rsid w:val="00F61B8F"/>
    <w:rsid w:val="00F7741A"/>
    <w:rsid w:val="00F90236"/>
    <w:rsid w:val="00F91C1F"/>
    <w:rsid w:val="00F93083"/>
    <w:rsid w:val="00FA5622"/>
    <w:rsid w:val="00FB141A"/>
    <w:rsid w:val="00FB2F10"/>
    <w:rsid w:val="00FD79C1"/>
    <w:rsid w:val="00FE4BEB"/>
    <w:rsid w:val="00FF70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3794">
      <o:colormenu v:ext="edit" strokecolor="none"/>
    </o:shapedefaults>
    <o:shapelayout v:ext="edit">
      <o:idmap v:ext="edit" data="1"/>
      <o:rules v:ext="edit">
        <o:r id="V:Rule2" type="connector" idref="#_x0000_s105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8C2365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5705F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5705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705F2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D41B56"/>
    <w:pPr>
      <w:spacing w:after="0" w:line="240" w:lineRule="auto"/>
    </w:pPr>
  </w:style>
  <w:style w:type="paragraph" w:styleId="Tekstpodstawowy">
    <w:name w:val="Body Text"/>
    <w:basedOn w:val="Normalny"/>
    <w:link w:val="TekstpodstawowyZnak"/>
    <w:rsid w:val="00597B99"/>
    <w:pPr>
      <w:spacing w:after="0" w:line="240" w:lineRule="auto"/>
    </w:pPr>
    <w:rPr>
      <w:rFonts w:ascii="Times New Roman" w:eastAsia="Times New Roman" w:hAnsi="Times New Roman" w:cs="Times New Roman"/>
      <w:i/>
      <w:iCs/>
      <w:sz w:val="24"/>
      <w:szCs w:val="24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597B99"/>
    <w:rPr>
      <w:rFonts w:ascii="Times New Roman" w:eastAsia="Times New Roman" w:hAnsi="Times New Roman" w:cs="Times New Roman"/>
      <w:i/>
      <w:iCs/>
      <w:sz w:val="24"/>
      <w:szCs w:val="24"/>
      <w:lang w:eastAsia="pl-PL"/>
    </w:rPr>
  </w:style>
  <w:style w:type="character" w:customStyle="1" w:styleId="item-fieldname">
    <w:name w:val="item-fieldname"/>
    <w:basedOn w:val="Domylnaczcionkaakapitu"/>
    <w:rsid w:val="00B702CC"/>
  </w:style>
  <w:style w:type="character" w:customStyle="1" w:styleId="item-fieldvalue">
    <w:name w:val="item-fieldvalue"/>
    <w:basedOn w:val="Domylnaczcionkaakapitu"/>
    <w:rsid w:val="00B702C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8EBB108-2F90-4F39-B399-1FE320EF0C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137</Words>
  <Characters>827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</dc:creator>
  <cp:lastModifiedBy>klin</cp:lastModifiedBy>
  <cp:revision>6</cp:revision>
  <cp:lastPrinted>2020-06-17T06:51:00Z</cp:lastPrinted>
  <dcterms:created xsi:type="dcterms:W3CDTF">2023-01-22T20:19:00Z</dcterms:created>
  <dcterms:modified xsi:type="dcterms:W3CDTF">2023-01-22T22:41:00Z</dcterms:modified>
</cp:coreProperties>
</file>